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65367">
      <w:pPr>
        <w:adjustRightInd w:val="0"/>
        <w:snapToGrid w:val="0"/>
        <w:spacing w:line="360" w:lineRule="auto"/>
        <w:ind w:right="-57" w:rightChars="-27" w:firstLine="125" w:firstLineChars="3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 w14:paraId="30B7C5A2">
      <w:pPr>
        <w:adjustRightInd w:val="0"/>
        <w:snapToGrid w:val="0"/>
        <w:spacing w:line="360" w:lineRule="auto"/>
        <w:ind w:right="-57" w:rightChars="-27" w:firstLine="141" w:firstLineChars="39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2023年度暨南大学优秀青年志愿者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名单</w:t>
      </w:r>
    </w:p>
    <w:p w14:paraId="3E4AEBA7">
      <w:pPr>
        <w:spacing w:line="300" w:lineRule="auto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  <w:lang w:val="en-US" w:eastAsia="zh-CN"/>
        </w:rPr>
        <w:t>412</w:t>
      </w:r>
      <w:bookmarkStart w:id="0" w:name="_GoBack"/>
      <w:bookmarkEnd w:id="0"/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人</w:t>
      </w:r>
      <w:r>
        <w:rPr>
          <w:rFonts w:hint="eastAsia" w:ascii="华文中宋" w:hAnsi="华文中宋" w:eastAsia="华文中宋" w:cs="华文中宋"/>
          <w:bCs/>
          <w:sz w:val="36"/>
          <w:szCs w:val="36"/>
          <w:lang w:eastAsia="zh-CN"/>
        </w:rPr>
        <w:t>）</w:t>
      </w:r>
    </w:p>
    <w:p w14:paraId="5CA47AA4"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 w14:paraId="3F2E9AC3"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文学院（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037DED9C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张铭桐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赵浩杰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汤俊怡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叶浩鹏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陶俞佑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徐文清</w:t>
      </w:r>
    </w:p>
    <w:p w14:paraId="097127CF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李雅柔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庄姻倩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杨茜婷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黄晓淇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娜</w:t>
      </w:r>
    </w:p>
    <w:p w14:paraId="565802F3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袁雪菲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林倩巧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赵聖熙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罗内彤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林于淇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薛佩莹</w:t>
      </w:r>
    </w:p>
    <w:p w14:paraId="32B26D7D"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新闻与传播学院（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6DCB51E3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任晓芊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关晋安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曾瑞希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陈芷君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陈梓乔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芯</w:t>
      </w:r>
    </w:p>
    <w:p w14:paraId="522D2045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胡红雨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胡晓慧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黄凯霖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黄丽影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黄韵旬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陈江涛</w:t>
      </w:r>
    </w:p>
    <w:p w14:paraId="15E17C78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梁晓暄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梁誉铧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马丹丹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盘创欣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苏莉棋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汤君妍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伍铠澄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潘雨欣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严晗靖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赖一琳</w:t>
      </w:r>
    </w:p>
    <w:p w14:paraId="6DD146B3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杨芷筠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叶雨昕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张柏林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赵瑞琦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郑铭茵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郑苏芯</w:t>
      </w:r>
    </w:p>
    <w:p w14:paraId="2989B0A8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周宇婷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沈子瑜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谭心悦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杨宇明</w:t>
      </w:r>
    </w:p>
    <w:p w14:paraId="023A464E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邹慧心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留嘉琪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p w14:paraId="4D069789"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经济学院（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0954C951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方柏芝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李梓锴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刘书畅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杨添欣</w:t>
      </w:r>
    </w:p>
    <w:p w14:paraId="67F0B771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刘倩茜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陈艾迪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王宇恒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张少康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蒋冰释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筱</w:t>
      </w:r>
    </w:p>
    <w:p w14:paraId="2160472D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王雨萌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杨颖欣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余卉姿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野</w:t>
      </w:r>
    </w:p>
    <w:p w14:paraId="35D8A064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李昱泠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杨怿轩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杨梓榆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马懿桢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黄嘉楠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赵悦希</w:t>
      </w:r>
    </w:p>
    <w:p w14:paraId="137C1F27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王洛怡</w:t>
      </w:r>
    </w:p>
    <w:p w14:paraId="5CD3B504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 w14:paraId="333E8A96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 w14:paraId="5BD3C4EF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管理学院（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28F6CCF5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欧绮铭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黄若凡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林学佳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李珊珊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罗慧妍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鹏</w:t>
      </w:r>
    </w:p>
    <w:p w14:paraId="27209417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杜静怡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胡咏琪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林桐希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王安欣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吴晓玲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徐嘉文</w:t>
      </w:r>
    </w:p>
    <w:p w14:paraId="1C62BAA7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张教微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方铿玫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黎美仪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何昀怡</w:t>
      </w:r>
    </w:p>
    <w:p w14:paraId="5044BDF2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颜诗艺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杨炫华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刘丽君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黄晓妍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林晓琪</w:t>
      </w:r>
    </w:p>
    <w:p w14:paraId="425292F5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陈海盈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王纪鸿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张唯佳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马珂璇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李兆钊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秦</w:t>
      </w:r>
    </w:p>
    <w:p w14:paraId="2F510A44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应奕轩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唐淑莹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卿</w:t>
      </w:r>
    </w:p>
    <w:p w14:paraId="19F773F2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林灿宇</w:t>
      </w:r>
    </w:p>
    <w:p w14:paraId="02A2C9A0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公共管理学院/应急管理学院（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284F0ED6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张碧娴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何嘉宜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廖家丽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邱思朗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毛雨婷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</w:p>
    <w:p w14:paraId="59072EA9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法学院/知识产权学院（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7F8A18BA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杨浩鑫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陈凯纯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陈奕洋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吴海瑜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廖章杰</w:t>
      </w:r>
    </w:p>
    <w:p w14:paraId="5FE9DAB1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林菁菁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杜叶敏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王雨馨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宋林智</w:t>
      </w:r>
    </w:p>
    <w:p w14:paraId="1F31BAD0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国际关系学院/华侨华人研究院（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7C31E7FF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陈灵丹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何文翔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罗冰心</w:t>
      </w:r>
    </w:p>
    <w:p w14:paraId="27885715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物理与光电工程学院（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16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599D7EBF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张文香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刘莹莹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谢锦辉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庄若彬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轩</w:t>
      </w:r>
    </w:p>
    <w:p w14:paraId="6D1D3F75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丘建林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李佳慧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朱俊民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王艺凝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李雨欣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然</w:t>
      </w:r>
    </w:p>
    <w:p w14:paraId="7C41AFC6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钟采霖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潘煜斯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伍佳惠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刘天生</w:t>
      </w:r>
    </w:p>
    <w:p w14:paraId="18979A63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生命科学技术学院（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317C3FFF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李丽丽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武昱彤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傅楚云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张俊杰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李汉林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鹏</w:t>
      </w:r>
    </w:p>
    <w:p w14:paraId="15597E19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赵春霞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谢晨可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吴琪琪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文雅婷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陆心怡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颜永俊</w:t>
      </w:r>
    </w:p>
    <w:p w14:paraId="6F6F4856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周虹彤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张文轩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欧海敏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余丹婷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潘诗敏</w:t>
      </w:r>
    </w:p>
    <w:p w14:paraId="058E94BD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徐依烊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肖宇杰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程娜艺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蔡晓曼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万菲菲</w:t>
      </w:r>
    </w:p>
    <w:p w14:paraId="4CE23FC3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魏思煊</w:t>
      </w:r>
    </w:p>
    <w:p w14:paraId="363F9E6B"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信息科学技术学院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网络空间安全学院（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4AAF6B57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卢盈盈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胡晶艺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周玥依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马英杰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刘皓谦</w:t>
      </w:r>
    </w:p>
    <w:p w14:paraId="3AC59986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谢辉阳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李智贤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王国杰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王汉青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谭良雨</w:t>
      </w:r>
    </w:p>
    <w:p w14:paraId="5493BEB7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王雯卓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焦资茹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赖进岐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曾宇雯</w:t>
      </w:r>
    </w:p>
    <w:p w14:paraId="47C1D504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陈怡町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刘灵垅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张伟静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温热晖</w:t>
      </w:r>
    </w:p>
    <w:p w14:paraId="1805A262"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化学与材料学院（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05A16828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林泽欢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石宇娴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黄百华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林婉蓥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郑关涛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孟余海</w:t>
      </w:r>
    </w:p>
    <w:p w14:paraId="40790FE4"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王炳健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郭宝荣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肖子怡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徐新怡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盛澄彦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向成功</w:t>
      </w:r>
    </w:p>
    <w:p w14:paraId="40E00B79">
      <w:pPr>
        <w:spacing w:line="560" w:lineRule="exac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力学与建筑工程学院（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人）</w:t>
      </w:r>
    </w:p>
    <w:p w14:paraId="7EBF4C46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侯淇锟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肖钰洋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梅逸伦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杜俊成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威 </w:t>
      </w:r>
    </w:p>
    <w:p w14:paraId="3AE27821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基础医学与公共卫生学院（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5EE58BC5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蒋炟豪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方毓敏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庄雅帆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姚昊涛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庞美盈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林雅嫦</w:t>
      </w:r>
    </w:p>
    <w:p w14:paraId="4B97584B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郑一航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陈松洲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张怡婷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都璟衡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叶佳佳</w:t>
      </w:r>
    </w:p>
    <w:p w14:paraId="058B8F79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王默涵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徐天一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段骅峻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p w14:paraId="5CDB1D3A"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中医学院（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19466C5E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林佳仪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李佳蕙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林晓茹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罗家鑫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黄美瑜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陈语诺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</w:p>
    <w:p w14:paraId="0F9718CB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郭雅莉</w:t>
      </w:r>
    </w:p>
    <w:p w14:paraId="210EF100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口腔医学院（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3C14D793"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田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甜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宋晓欣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杨桂林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袁锐杰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陈彦菲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万沐春</w:t>
      </w:r>
    </w:p>
    <w:p w14:paraId="645DB4E8"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颖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梁剑兰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梁绮婷</w:t>
      </w:r>
    </w:p>
    <w:p w14:paraId="5170987D"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护理学院（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4B2A5E1A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徐一诺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顾研玉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赖慧香</w:t>
      </w:r>
    </w:p>
    <w:p w14:paraId="02712FA1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</w:p>
    <w:p w14:paraId="26B1D08E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第一临床医学院（附属第一医院）（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22035085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陈志峰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荣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黄玮彦</w:t>
      </w:r>
    </w:p>
    <w:p w14:paraId="799D0327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药学院（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3549B7D8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洪艳珑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何梓婷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旭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熊雨荷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赖自为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术</w:t>
      </w:r>
    </w:p>
    <w:p w14:paraId="2C6D23F9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黄楚宁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魏璐瑶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锐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胡书霓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陈明绮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梁佳惠</w:t>
      </w:r>
    </w:p>
    <w:p w14:paraId="21D09C2E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文小琴</w:t>
      </w:r>
    </w:p>
    <w:p w14:paraId="0C701A4F"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艺术学院（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62F5822A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池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简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丹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李牧尘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李瑷琼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王涵玙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曲晨冉 </w:t>
      </w:r>
    </w:p>
    <w:p w14:paraId="25A249E0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国际学院（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0EB62F93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陈宇轩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李炬景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孙瑞哲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温浩贤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韩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静</w:t>
      </w:r>
    </w:p>
    <w:p w14:paraId="5555B1A8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暨南大学伯明翰大学联合学院（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3650F0B1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朱天行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高沐阳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胡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曦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叶凌波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谢安娜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泓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</w:p>
    <w:p w14:paraId="7CA00E39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陈柯伊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刘睿辰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贡文宜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赵舒悦</w:t>
      </w:r>
    </w:p>
    <w:p w14:paraId="71A22894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华文学院（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34395AAF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刘秩锦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吴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颖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戴路涵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蔡乐烨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黄宝娇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悦</w:t>
      </w:r>
    </w:p>
    <w:p w14:paraId="0A6CA545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熊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婕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王俊雄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冯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束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陈倩怡</w:t>
      </w:r>
    </w:p>
    <w:p w14:paraId="0D491347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人文学院（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699AEBC0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李河清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钟诗棋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陈熙婷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刘萌萌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张瑞芳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陈筝媛</w:t>
      </w:r>
    </w:p>
    <w:p w14:paraId="0E59956D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苏雨佳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余卓妍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卢杜鑫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丘森森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汤坤铃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周嘉恒</w:t>
      </w:r>
    </w:p>
    <w:p w14:paraId="131B68D4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宋莉莉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吴晓琳</w:t>
      </w:r>
    </w:p>
    <w:p w14:paraId="15B80C0A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翻译学院（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58EAF740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宁泳涛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欣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陈钰琳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陈海宇</w:t>
      </w:r>
    </w:p>
    <w:p w14:paraId="6401140B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国际商学院（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人）</w:t>
      </w:r>
    </w:p>
    <w:p w14:paraId="5A952DB9">
      <w:pPr>
        <w:adjustRightInd w:val="0"/>
        <w:snapToGrid w:val="0"/>
        <w:spacing w:line="560" w:lineRule="exact"/>
        <w:ind w:left="300" w:right="-57" w:rightChars="-27" w:hanging="300" w:hangingChars="1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廖燕青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许佐佳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贾紫樱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肖镇扬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张小雨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瑾</w:t>
      </w:r>
    </w:p>
    <w:p w14:paraId="464BB73B">
      <w:pPr>
        <w:adjustRightInd w:val="0"/>
        <w:snapToGrid w:val="0"/>
        <w:spacing w:line="560" w:lineRule="exact"/>
        <w:ind w:left="300" w:right="-57" w:rightChars="-27" w:hanging="300" w:hangingChars="1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陈子琪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李婉婷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庄阮铠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王舒悦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王艺霏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韩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莹</w:t>
      </w:r>
    </w:p>
    <w:p w14:paraId="0DA7B853">
      <w:pPr>
        <w:adjustRightInd w:val="0"/>
        <w:snapToGrid w:val="0"/>
        <w:spacing w:line="560" w:lineRule="exact"/>
        <w:ind w:left="300" w:right="-57" w:rightChars="-27" w:hanging="300" w:hangingChars="1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施苏怡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邹玄苏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陈雪彬</w:t>
      </w:r>
    </w:p>
    <w:p w14:paraId="41F91C0A">
      <w:pPr>
        <w:adjustRightInd w:val="0"/>
        <w:snapToGrid w:val="0"/>
        <w:spacing w:line="560" w:lineRule="exact"/>
        <w:ind w:left="300" w:right="-57" w:rightChars="-27" w:hanging="301" w:hangingChars="1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智能科学与工程学院/人工智能产业学院（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17A208ED">
      <w:pPr>
        <w:adjustRightInd w:val="0"/>
        <w:snapToGrid w:val="0"/>
        <w:spacing w:line="560" w:lineRule="exact"/>
        <w:ind w:left="300" w:right="-57" w:rightChars="-27" w:hanging="300" w:hangingChars="1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李佳信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赵敏莉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蒋雅萍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何子炎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赵宗星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陈境浩</w:t>
      </w:r>
    </w:p>
    <w:p w14:paraId="6E2B309A">
      <w:pPr>
        <w:adjustRightInd w:val="0"/>
        <w:snapToGrid w:val="0"/>
        <w:spacing w:line="560" w:lineRule="exact"/>
        <w:ind w:left="300" w:right="-57" w:rightChars="-27" w:hanging="300" w:hangingChars="100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陶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宇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罗昊成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冯杨舒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付正军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林晓茵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白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凤</w:t>
      </w:r>
    </w:p>
    <w:p w14:paraId="7ABBF8A6">
      <w:pPr>
        <w:adjustRightInd w:val="0"/>
        <w:snapToGrid w:val="0"/>
        <w:spacing w:line="560" w:lineRule="exact"/>
        <w:ind w:left="300" w:right="-57" w:rightChars="-27" w:hanging="300" w:hangingChars="100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薛田馨</w:t>
      </w:r>
    </w:p>
    <w:p w14:paraId="3C1B830B"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国际能源学院（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49FF5963">
      <w:pPr>
        <w:spacing w:line="560" w:lineRule="exac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江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恒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史嘉仪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刘志慧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刘宇凡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杨楚鑫</w:t>
      </w:r>
    </w:p>
    <w:p w14:paraId="2ACE9788">
      <w:pPr>
        <w:adjustRightInd w:val="0"/>
        <w:snapToGrid w:val="0"/>
        <w:spacing w:line="560" w:lineRule="exact"/>
        <w:ind w:right="-57" w:rightChars="-27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深圳旅游学院（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2A21C16D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何玉芳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冯明丹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周贞妮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吴锴毅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李懿萌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冀海洋</w:t>
      </w:r>
    </w:p>
    <w:p w14:paraId="7B582B00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赵崇帆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张可馨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汤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愉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李秀兰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李佳逾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汤滢霖</w:t>
      </w:r>
    </w:p>
    <w:p w14:paraId="5D698834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马克思主义学院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1609EB36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王世媛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陈慧萍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桥</w:t>
      </w:r>
    </w:p>
    <w:p w14:paraId="6CD3616C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环境与气候学院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6ACD80EC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李唐杰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余诗雨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悦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邹佳滢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陈俱新</w:t>
      </w:r>
    </w:p>
    <w:p w14:paraId="3FBA260A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体育学院（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64BECD83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王东雪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叶海文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刘奕辰</w:t>
      </w:r>
    </w:p>
    <w:p w14:paraId="550B7A96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包装工程学院（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7D1C8E7A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邱晓榆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暖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戴雨竹</w:t>
      </w:r>
    </w:p>
    <w:p w14:paraId="289F8FCC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外国语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学院（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10人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</w:p>
    <w:p w14:paraId="5257CE7B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霍文捷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林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熙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吕恬悦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张子怡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郑蓓琳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黄紫瑶</w:t>
      </w:r>
    </w:p>
    <w:p w14:paraId="3792E608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黄皆源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张文萍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陆浩冉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许炫铮</w:t>
      </w:r>
    </w:p>
    <w:p w14:paraId="61798AA4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四海书院（2人）</w:t>
      </w:r>
    </w:p>
    <w:p w14:paraId="536A66E6">
      <w:pPr>
        <w:adjustRightInd w:val="0"/>
        <w:snapToGrid w:val="0"/>
        <w:spacing w:line="560" w:lineRule="exact"/>
        <w:ind w:right="-57" w:rightChars="-27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  <w:t>郑丽欣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  <w:t>陈俊智</w:t>
      </w:r>
    </w:p>
    <w:p w14:paraId="5FC3B89A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经济与社会研究院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（2人）</w:t>
      </w:r>
    </w:p>
    <w:p w14:paraId="2CD8F716">
      <w:pPr>
        <w:adjustRightInd w:val="0"/>
        <w:snapToGrid w:val="0"/>
        <w:spacing w:line="560" w:lineRule="exact"/>
        <w:ind w:right="-57" w:rightChars="-27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  <w:t>赵梓介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  <w:t>许诺</w:t>
      </w:r>
    </w:p>
    <w:p w14:paraId="7C189AC3">
      <w:pPr>
        <w:spacing w:line="56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暨南大学青年志愿者协会（</w:t>
      </w:r>
      <w:r>
        <w:rPr>
          <w:rFonts w:ascii="仿宋_GB2312" w:hAnsi="仿宋_GB2312" w:eastAsia="仿宋_GB2312" w:cs="仿宋_GB2312"/>
          <w:b/>
          <w:bCs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12D008F9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梁卓贤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陈伟娜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梁逸怡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郑泳思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蔡欣潼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罗彦清</w:t>
      </w:r>
    </w:p>
    <w:p w14:paraId="6A59BF39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魏东扬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张仲锦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魏华钰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黄宝莹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邓睿宸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林子熙</w:t>
      </w:r>
    </w:p>
    <w:p w14:paraId="10C37097">
      <w:pPr>
        <w:adjustRightInd w:val="0"/>
        <w:snapToGrid w:val="0"/>
        <w:spacing w:line="560" w:lineRule="exact"/>
        <w:ind w:right="-57" w:rightChars="-27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郑祺菲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许文轩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梁希烨</w:t>
      </w:r>
    </w:p>
    <w:p w14:paraId="78E85615"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参与校内体育赛事急救优秀志愿者（4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人）</w:t>
      </w:r>
    </w:p>
    <w:p w14:paraId="5E805D19">
      <w:pPr>
        <w:adjustRightInd w:val="0"/>
        <w:snapToGrid w:val="0"/>
        <w:spacing w:line="560" w:lineRule="exact"/>
        <w:ind w:right="-57" w:rightChars="-27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林颖恩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许竣豪   邓熙凡   黎炫烨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MzFhODgyZDMwMjFiNGIyN2I3Njg0Mzg0YTdiNjEifQ=="/>
  </w:docVars>
  <w:rsids>
    <w:rsidRoot w:val="004419B3"/>
    <w:rsid w:val="0002331E"/>
    <w:rsid w:val="0004047D"/>
    <w:rsid w:val="00052A3E"/>
    <w:rsid w:val="0007677D"/>
    <w:rsid w:val="000B5B2D"/>
    <w:rsid w:val="000C0AC4"/>
    <w:rsid w:val="000E577E"/>
    <w:rsid w:val="000E65E9"/>
    <w:rsid w:val="000F7CEE"/>
    <w:rsid w:val="0011229C"/>
    <w:rsid w:val="001216ED"/>
    <w:rsid w:val="001411DA"/>
    <w:rsid w:val="0017425D"/>
    <w:rsid w:val="001824A0"/>
    <w:rsid w:val="00182C92"/>
    <w:rsid w:val="0018418D"/>
    <w:rsid w:val="001A13CC"/>
    <w:rsid w:val="001A21A3"/>
    <w:rsid w:val="001A544B"/>
    <w:rsid w:val="001C1F68"/>
    <w:rsid w:val="001D19D9"/>
    <w:rsid w:val="001D2BB9"/>
    <w:rsid w:val="001F708F"/>
    <w:rsid w:val="002004F7"/>
    <w:rsid w:val="0020342F"/>
    <w:rsid w:val="002201E1"/>
    <w:rsid w:val="00227EAB"/>
    <w:rsid w:val="002311A9"/>
    <w:rsid w:val="00236EC1"/>
    <w:rsid w:val="00263622"/>
    <w:rsid w:val="00270867"/>
    <w:rsid w:val="00273BA6"/>
    <w:rsid w:val="00276E54"/>
    <w:rsid w:val="00277190"/>
    <w:rsid w:val="002833A8"/>
    <w:rsid w:val="00296D39"/>
    <w:rsid w:val="002A0CE5"/>
    <w:rsid w:val="002B0EBB"/>
    <w:rsid w:val="002D428B"/>
    <w:rsid w:val="002E0FFF"/>
    <w:rsid w:val="002F3DD9"/>
    <w:rsid w:val="003017AB"/>
    <w:rsid w:val="00322DA3"/>
    <w:rsid w:val="003236B6"/>
    <w:rsid w:val="00326221"/>
    <w:rsid w:val="00341216"/>
    <w:rsid w:val="00356F2C"/>
    <w:rsid w:val="00360244"/>
    <w:rsid w:val="00361D1B"/>
    <w:rsid w:val="003650CE"/>
    <w:rsid w:val="003728F8"/>
    <w:rsid w:val="00372F8F"/>
    <w:rsid w:val="0039252E"/>
    <w:rsid w:val="003A1412"/>
    <w:rsid w:val="003A2243"/>
    <w:rsid w:val="003C4A2C"/>
    <w:rsid w:val="003D2918"/>
    <w:rsid w:val="003F04AC"/>
    <w:rsid w:val="003F198C"/>
    <w:rsid w:val="003F7380"/>
    <w:rsid w:val="0040586C"/>
    <w:rsid w:val="00421E67"/>
    <w:rsid w:val="0043568A"/>
    <w:rsid w:val="004419B3"/>
    <w:rsid w:val="0044563B"/>
    <w:rsid w:val="0045146C"/>
    <w:rsid w:val="00451C31"/>
    <w:rsid w:val="00477854"/>
    <w:rsid w:val="004779A5"/>
    <w:rsid w:val="00490968"/>
    <w:rsid w:val="00494185"/>
    <w:rsid w:val="004C44B2"/>
    <w:rsid w:val="004F5428"/>
    <w:rsid w:val="00537287"/>
    <w:rsid w:val="00544CEF"/>
    <w:rsid w:val="0056483B"/>
    <w:rsid w:val="0057171C"/>
    <w:rsid w:val="00573F0C"/>
    <w:rsid w:val="00581A67"/>
    <w:rsid w:val="00584FF3"/>
    <w:rsid w:val="005A4775"/>
    <w:rsid w:val="005D5A41"/>
    <w:rsid w:val="00615C0C"/>
    <w:rsid w:val="00635138"/>
    <w:rsid w:val="00660EB4"/>
    <w:rsid w:val="006975C1"/>
    <w:rsid w:val="006D0F9E"/>
    <w:rsid w:val="006E3BF3"/>
    <w:rsid w:val="006E5B2E"/>
    <w:rsid w:val="006F1790"/>
    <w:rsid w:val="0070283F"/>
    <w:rsid w:val="00704C53"/>
    <w:rsid w:val="00712077"/>
    <w:rsid w:val="007610E9"/>
    <w:rsid w:val="007754D8"/>
    <w:rsid w:val="007756C4"/>
    <w:rsid w:val="007801E1"/>
    <w:rsid w:val="0078793F"/>
    <w:rsid w:val="007C1656"/>
    <w:rsid w:val="008018C9"/>
    <w:rsid w:val="00806635"/>
    <w:rsid w:val="00834E08"/>
    <w:rsid w:val="00880102"/>
    <w:rsid w:val="008A75C8"/>
    <w:rsid w:val="008B2552"/>
    <w:rsid w:val="008B4E1B"/>
    <w:rsid w:val="008C05E9"/>
    <w:rsid w:val="008C6F43"/>
    <w:rsid w:val="008F5107"/>
    <w:rsid w:val="009021F1"/>
    <w:rsid w:val="0091550E"/>
    <w:rsid w:val="00924F9A"/>
    <w:rsid w:val="00925D3C"/>
    <w:rsid w:val="009542CD"/>
    <w:rsid w:val="00961831"/>
    <w:rsid w:val="00963CD4"/>
    <w:rsid w:val="009651CE"/>
    <w:rsid w:val="00972727"/>
    <w:rsid w:val="00987E2E"/>
    <w:rsid w:val="009B1EE8"/>
    <w:rsid w:val="009C342C"/>
    <w:rsid w:val="009C3563"/>
    <w:rsid w:val="009E4193"/>
    <w:rsid w:val="009F06D0"/>
    <w:rsid w:val="00A00C10"/>
    <w:rsid w:val="00A441F8"/>
    <w:rsid w:val="00A57B1E"/>
    <w:rsid w:val="00A71CE0"/>
    <w:rsid w:val="00A81B47"/>
    <w:rsid w:val="00A93C89"/>
    <w:rsid w:val="00A94399"/>
    <w:rsid w:val="00AA487C"/>
    <w:rsid w:val="00AA4F21"/>
    <w:rsid w:val="00AA74B7"/>
    <w:rsid w:val="00AB050F"/>
    <w:rsid w:val="00AB130C"/>
    <w:rsid w:val="00AC5860"/>
    <w:rsid w:val="00AF1632"/>
    <w:rsid w:val="00B06A3D"/>
    <w:rsid w:val="00B15D8F"/>
    <w:rsid w:val="00B4469C"/>
    <w:rsid w:val="00B45337"/>
    <w:rsid w:val="00B53358"/>
    <w:rsid w:val="00B72887"/>
    <w:rsid w:val="00B76C85"/>
    <w:rsid w:val="00BB2939"/>
    <w:rsid w:val="00BD182E"/>
    <w:rsid w:val="00BE137A"/>
    <w:rsid w:val="00BE15A1"/>
    <w:rsid w:val="00BE5A51"/>
    <w:rsid w:val="00BF3AB8"/>
    <w:rsid w:val="00C02957"/>
    <w:rsid w:val="00C10950"/>
    <w:rsid w:val="00C17192"/>
    <w:rsid w:val="00C2390B"/>
    <w:rsid w:val="00C23F37"/>
    <w:rsid w:val="00C24356"/>
    <w:rsid w:val="00C317B7"/>
    <w:rsid w:val="00C41F52"/>
    <w:rsid w:val="00C47722"/>
    <w:rsid w:val="00C5039F"/>
    <w:rsid w:val="00C5129E"/>
    <w:rsid w:val="00C565F8"/>
    <w:rsid w:val="00C744E8"/>
    <w:rsid w:val="00C844A5"/>
    <w:rsid w:val="00CA1790"/>
    <w:rsid w:val="00CA2298"/>
    <w:rsid w:val="00CA5208"/>
    <w:rsid w:val="00CC620C"/>
    <w:rsid w:val="00CE21D4"/>
    <w:rsid w:val="00D02E69"/>
    <w:rsid w:val="00D056BF"/>
    <w:rsid w:val="00D05AFC"/>
    <w:rsid w:val="00D139CF"/>
    <w:rsid w:val="00D244E6"/>
    <w:rsid w:val="00D45AEC"/>
    <w:rsid w:val="00D45DFF"/>
    <w:rsid w:val="00D609E3"/>
    <w:rsid w:val="00D75DC9"/>
    <w:rsid w:val="00D84A7E"/>
    <w:rsid w:val="00D852D0"/>
    <w:rsid w:val="00D9338E"/>
    <w:rsid w:val="00D94CF4"/>
    <w:rsid w:val="00DC5F86"/>
    <w:rsid w:val="00DE0266"/>
    <w:rsid w:val="00DE1186"/>
    <w:rsid w:val="00DE316E"/>
    <w:rsid w:val="00DE6DA9"/>
    <w:rsid w:val="00DF57F8"/>
    <w:rsid w:val="00DF603C"/>
    <w:rsid w:val="00DF67A9"/>
    <w:rsid w:val="00E00F4C"/>
    <w:rsid w:val="00E24AFF"/>
    <w:rsid w:val="00E424D6"/>
    <w:rsid w:val="00E42507"/>
    <w:rsid w:val="00E457BB"/>
    <w:rsid w:val="00EB38CE"/>
    <w:rsid w:val="00ED0663"/>
    <w:rsid w:val="00F0567C"/>
    <w:rsid w:val="00F41A41"/>
    <w:rsid w:val="00F41FC6"/>
    <w:rsid w:val="00F645B8"/>
    <w:rsid w:val="00F65AE5"/>
    <w:rsid w:val="00F65F4D"/>
    <w:rsid w:val="00F865F6"/>
    <w:rsid w:val="00FA1A3F"/>
    <w:rsid w:val="00FD258E"/>
    <w:rsid w:val="00FD3AD0"/>
    <w:rsid w:val="019404F8"/>
    <w:rsid w:val="023B36E0"/>
    <w:rsid w:val="039E740C"/>
    <w:rsid w:val="03CC5D27"/>
    <w:rsid w:val="06345E06"/>
    <w:rsid w:val="066E4A45"/>
    <w:rsid w:val="0A5B7E05"/>
    <w:rsid w:val="0A745550"/>
    <w:rsid w:val="0E7E092A"/>
    <w:rsid w:val="0EDC6991"/>
    <w:rsid w:val="0F7554C5"/>
    <w:rsid w:val="0F912346"/>
    <w:rsid w:val="1149558C"/>
    <w:rsid w:val="11A6405B"/>
    <w:rsid w:val="136C4B46"/>
    <w:rsid w:val="13E56991"/>
    <w:rsid w:val="151F2B3A"/>
    <w:rsid w:val="15E13D43"/>
    <w:rsid w:val="17CF598E"/>
    <w:rsid w:val="187B438B"/>
    <w:rsid w:val="1A8A36EB"/>
    <w:rsid w:val="1BA809D0"/>
    <w:rsid w:val="1C146065"/>
    <w:rsid w:val="1CEC4A8D"/>
    <w:rsid w:val="1D156539"/>
    <w:rsid w:val="1E37603B"/>
    <w:rsid w:val="23806E74"/>
    <w:rsid w:val="239B411B"/>
    <w:rsid w:val="25AE752B"/>
    <w:rsid w:val="268362C1"/>
    <w:rsid w:val="27945404"/>
    <w:rsid w:val="2A8675BA"/>
    <w:rsid w:val="2D4B565F"/>
    <w:rsid w:val="33541711"/>
    <w:rsid w:val="34455879"/>
    <w:rsid w:val="3756532C"/>
    <w:rsid w:val="37A6276A"/>
    <w:rsid w:val="38853712"/>
    <w:rsid w:val="39594511"/>
    <w:rsid w:val="3CE42434"/>
    <w:rsid w:val="3D3305EA"/>
    <w:rsid w:val="3E82424F"/>
    <w:rsid w:val="417718C5"/>
    <w:rsid w:val="41FF0A9A"/>
    <w:rsid w:val="433D46D8"/>
    <w:rsid w:val="447D214A"/>
    <w:rsid w:val="44A8366B"/>
    <w:rsid w:val="45087398"/>
    <w:rsid w:val="46717A8D"/>
    <w:rsid w:val="473D3E13"/>
    <w:rsid w:val="48E72288"/>
    <w:rsid w:val="4C194E4E"/>
    <w:rsid w:val="4D6D0970"/>
    <w:rsid w:val="4EE53F36"/>
    <w:rsid w:val="51FF4AE6"/>
    <w:rsid w:val="527E04D3"/>
    <w:rsid w:val="54EA4E2E"/>
    <w:rsid w:val="581230EF"/>
    <w:rsid w:val="58E10AA2"/>
    <w:rsid w:val="5B9B762E"/>
    <w:rsid w:val="5CE97FAC"/>
    <w:rsid w:val="5DE0757A"/>
    <w:rsid w:val="5E8B18DC"/>
    <w:rsid w:val="61137C66"/>
    <w:rsid w:val="62754478"/>
    <w:rsid w:val="628430B8"/>
    <w:rsid w:val="62894684"/>
    <w:rsid w:val="64177A6E"/>
    <w:rsid w:val="65314B5F"/>
    <w:rsid w:val="65556AA0"/>
    <w:rsid w:val="669C24AC"/>
    <w:rsid w:val="66FB3B1B"/>
    <w:rsid w:val="67585B1F"/>
    <w:rsid w:val="67FB781A"/>
    <w:rsid w:val="68EA00EA"/>
    <w:rsid w:val="69E67C00"/>
    <w:rsid w:val="6AB848D9"/>
    <w:rsid w:val="6BCD06D0"/>
    <w:rsid w:val="6C7E004B"/>
    <w:rsid w:val="6CA42A35"/>
    <w:rsid w:val="6CE92374"/>
    <w:rsid w:val="6E1C462E"/>
    <w:rsid w:val="6E4476B1"/>
    <w:rsid w:val="6E7066F8"/>
    <w:rsid w:val="6F275220"/>
    <w:rsid w:val="7019691C"/>
    <w:rsid w:val="73E159A2"/>
    <w:rsid w:val="75732483"/>
    <w:rsid w:val="75976C60"/>
    <w:rsid w:val="761F2EA0"/>
    <w:rsid w:val="77F03860"/>
    <w:rsid w:val="78202F3D"/>
    <w:rsid w:val="78FF189C"/>
    <w:rsid w:val="79AD0610"/>
    <w:rsid w:val="7EA146AC"/>
    <w:rsid w:val="7FA5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Calibri" w:hAnsi="Calibri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11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9DC9-0584-48BF-B865-675DC861E8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6</Pages>
  <Words>1625</Words>
  <Characters>1649</Characters>
  <Lines>15</Lines>
  <Paragraphs>4</Paragraphs>
  <TotalTime>12</TotalTime>
  <ScaleCrop>false</ScaleCrop>
  <LinksUpToDate>false</LinksUpToDate>
  <CharactersWithSpaces>2773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2023-04-24T16:29:00Z</dcterms:created>
  <dc:creator>HP</dc:creator>
  <cp:lastModifiedBy>聂良波</cp:lastModifiedBy>
  <cp:lastPrinted>2024-07-08T01:52:00Z</cp:lastPrinted>
  <dcterms:modified xsi:type="dcterms:W3CDTF">2024-07-11T09:27:40Z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EA9D2CD05BF64A37BA1689BEC35D75F6</vt:lpwstr>
  </property>
  <property fmtid="{D5CDD505-2E9C-101B-9397-08002B2CF9AE}" pid="4" name="commondata">
    <vt:lpwstr>eyJoZGlkIjoiZDFjYzRlYWRhZDdiYzVhNTE4ODFhNzJhZjAzMWFiMzkifQ==</vt:lpwstr>
  </property>
</Properties>
</file>