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CC" w:rsidRPr="00236FCC" w:rsidRDefault="00236FCC">
      <w:pPr>
        <w:rPr>
          <w:rFonts w:ascii="小标宋" w:eastAsia="小标宋"/>
          <w:sz w:val="28"/>
          <w:szCs w:val="28"/>
        </w:rPr>
      </w:pPr>
      <w:r w:rsidRPr="00236FCC">
        <w:rPr>
          <w:rFonts w:ascii="小标宋" w:eastAsia="小标宋" w:hint="eastAsia"/>
          <w:sz w:val="28"/>
          <w:szCs w:val="28"/>
        </w:rPr>
        <w:t>附件1：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280"/>
        <w:gridCol w:w="4400"/>
        <w:gridCol w:w="1120"/>
        <w:gridCol w:w="1120"/>
        <w:gridCol w:w="1120"/>
      </w:tblGrid>
      <w:tr w:rsidR="00236FCC" w:rsidRPr="00236FCC" w:rsidTr="00236FCC">
        <w:trPr>
          <w:trHeight w:val="1050"/>
        </w:trPr>
        <w:tc>
          <w:tcPr>
            <w:tcW w:w="90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6FCC" w:rsidRPr="00236FCC" w:rsidRDefault="00236FCC" w:rsidP="0023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23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推荐名额分配表</w:t>
            </w:r>
          </w:p>
        </w:tc>
      </w:tr>
      <w:tr w:rsidR="00236FCC" w:rsidRPr="00236FCC" w:rsidTr="00236FCC">
        <w:trPr>
          <w:trHeight w:val="11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CC" w:rsidRPr="00236FCC" w:rsidRDefault="00236FCC" w:rsidP="0023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组织编号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CC" w:rsidRPr="00236FCC" w:rsidRDefault="00236FCC" w:rsidP="0023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组织名称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CC" w:rsidRPr="00236FCC" w:rsidRDefault="009B478D" w:rsidP="0023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毕业生</w:t>
            </w:r>
            <w:r w:rsidR="00236FCC" w:rsidRPr="0023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团员数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CC" w:rsidRPr="00236FCC" w:rsidRDefault="009B478D" w:rsidP="0023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毕业生</w:t>
            </w:r>
            <w:r w:rsidR="00236FCC" w:rsidRPr="0023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共青</w:t>
            </w:r>
            <w:r w:rsidR="00236FCC" w:rsidRPr="0023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团员名额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FCC" w:rsidRPr="00236FCC" w:rsidRDefault="009B478D" w:rsidP="00236FC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毕业生</w:t>
            </w:r>
            <w:r w:rsidR="00236FCC" w:rsidRPr="00236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优秀共青团干部名额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15266385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15279190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15278608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15266461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15266427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15269623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15249583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15287659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123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公共管理学院/应急管理学院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15278835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123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法学院知识产权学院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15266853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1238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国际关系学院/华侨华人研究院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15249558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15266446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15266875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力学与建筑工程学院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15249580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生命科学技术学院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15269643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15269635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信息科学技术学院/</w:t>
            </w:r>
            <w:r w:rsidR="00123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15278907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15249617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中医学院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15249548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口腔医学院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15278779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15266491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第一临床医学院/</w:t>
            </w:r>
            <w:r w:rsidR="001238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附属第一医院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15254784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15269601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236FCC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15249547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光子技术研究院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AB46B8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15285164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经济与社会研究院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AB46B8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15576167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环境与气候研究院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AB46B8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15249590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华文学院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</w:tr>
      <w:tr w:rsidR="00AB46B8" w:rsidRPr="00236FCC" w:rsidTr="00AB46B8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15266408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123895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深圳旅游学院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 </w:t>
            </w:r>
          </w:p>
        </w:tc>
      </w:tr>
      <w:tr w:rsidR="00AB46B8" w:rsidRPr="00236FCC" w:rsidTr="00AB46B8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15249623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 </w:t>
            </w:r>
          </w:p>
        </w:tc>
      </w:tr>
      <w:tr w:rsidR="00AB46B8" w:rsidRPr="00236FCC" w:rsidTr="00AB46B8">
        <w:trPr>
          <w:trHeight w:val="28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15287573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E207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附属学校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 </w:t>
            </w:r>
          </w:p>
        </w:tc>
      </w:tr>
      <w:tr w:rsidR="00AB46B8" w:rsidRPr="00236FCC" w:rsidTr="00AB46B8">
        <w:trPr>
          <w:trHeight w:val="27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B8" w:rsidRPr="00236FCC" w:rsidRDefault="00AB46B8" w:rsidP="00236F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6FC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B8" w:rsidRPr="00AB46B8" w:rsidRDefault="00AB46B8" w:rsidP="00AB46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6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</w:tr>
    </w:tbl>
    <w:p w:rsidR="00DB3835" w:rsidRDefault="00DB3835"/>
    <w:sectPr w:rsidR="00DB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62" w:rsidRDefault="00E80062" w:rsidP="009B478D">
      <w:r>
        <w:separator/>
      </w:r>
    </w:p>
  </w:endnote>
  <w:endnote w:type="continuationSeparator" w:id="0">
    <w:p w:rsidR="00E80062" w:rsidRDefault="00E80062" w:rsidP="009B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62" w:rsidRDefault="00E80062" w:rsidP="009B478D">
      <w:r>
        <w:separator/>
      </w:r>
    </w:p>
  </w:footnote>
  <w:footnote w:type="continuationSeparator" w:id="0">
    <w:p w:rsidR="00E80062" w:rsidRDefault="00E80062" w:rsidP="009B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CC"/>
    <w:rsid w:val="00123895"/>
    <w:rsid w:val="001A47A3"/>
    <w:rsid w:val="00236FCC"/>
    <w:rsid w:val="009B478D"/>
    <w:rsid w:val="00AB46B8"/>
    <w:rsid w:val="00DB3835"/>
    <w:rsid w:val="00E20769"/>
    <w:rsid w:val="00E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7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7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蒋石</dc:creator>
  <cp:lastModifiedBy>蒋石</cp:lastModifiedBy>
  <cp:revision>5</cp:revision>
  <dcterms:created xsi:type="dcterms:W3CDTF">2020-06-03T09:31:00Z</dcterms:created>
  <dcterms:modified xsi:type="dcterms:W3CDTF">2020-06-04T02:37:00Z</dcterms:modified>
</cp:coreProperties>
</file>